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7" w:type="dxa"/>
        <w:tblLayout w:type="fixed"/>
        <w:tblCellMar>
          <w:top w:w="15" w:type="dxa"/>
          <w:left w:w="15" w:type="dxa"/>
          <w:bottom w:w="15" w:type="dxa"/>
          <w:right w:w="15" w:type="dxa"/>
        </w:tblCellMar>
        <w:tblLook w:val="04A0" w:firstRow="1" w:lastRow="0" w:firstColumn="1" w:lastColumn="0" w:noHBand="0" w:noVBand="1"/>
      </w:tblPr>
      <w:tblGrid>
        <w:gridCol w:w="1229"/>
        <w:gridCol w:w="1290"/>
        <w:gridCol w:w="2940"/>
        <w:gridCol w:w="3748"/>
      </w:tblGrid>
      <w:tr w:rsidR="00174DEC" w14:paraId="40D52822" w14:textId="77777777" w:rsidTr="00A05966">
        <w:trPr>
          <w:trHeight w:val="930"/>
        </w:trPr>
        <w:tc>
          <w:tcPr>
            <w:tcW w:w="9207" w:type="dxa"/>
            <w:gridSpan w:val="4"/>
            <w:shd w:val="clear" w:color="auto" w:fill="auto"/>
            <w:vAlign w:val="center"/>
          </w:tcPr>
          <w:p w14:paraId="247BEA38" w14:textId="77777777" w:rsidR="00174DEC" w:rsidRDefault="00174DEC" w:rsidP="00A05966">
            <w:pPr>
              <w:widowControl/>
              <w:jc w:val="center"/>
              <w:textAlignment w:val="center"/>
              <w:rPr>
                <w:rFonts w:ascii="宋体" w:eastAsia="宋体" w:hAnsi="宋体" w:cs="宋体"/>
                <w:b/>
                <w:color w:val="000000"/>
                <w:sz w:val="44"/>
                <w:szCs w:val="44"/>
              </w:rPr>
            </w:pPr>
            <w:bookmarkStart w:id="0" w:name="_GoBack"/>
            <w:r>
              <w:rPr>
                <w:rFonts w:ascii="宋体" w:eastAsia="宋体" w:hAnsi="宋体" w:cs="宋体" w:hint="eastAsia"/>
                <w:b/>
                <w:color w:val="000000"/>
                <w:kern w:val="0"/>
                <w:sz w:val="44"/>
                <w:szCs w:val="44"/>
                <w:lang w:bidi="ar"/>
              </w:rPr>
              <w:t>全省港澳台居民居住证受理、发证窗口名单</w:t>
            </w:r>
            <w:bookmarkEnd w:id="0"/>
          </w:p>
        </w:tc>
      </w:tr>
      <w:tr w:rsidR="00174DEC" w14:paraId="44A2FF8D" w14:textId="77777777" w:rsidTr="00A05966">
        <w:trPr>
          <w:trHeight w:val="705"/>
        </w:trPr>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16642" w14:textId="77777777" w:rsidR="00174DEC" w:rsidRDefault="00174DEC" w:rsidP="00A05966">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市州</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CDDE0" w14:textId="77777777" w:rsidR="00174DEC" w:rsidRDefault="00174DEC" w:rsidP="00A05966">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县市区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8A36E" w14:textId="77777777" w:rsidR="00174DEC" w:rsidRDefault="00174DEC" w:rsidP="00A05966">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受理、发证窗口名称</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290A0" w14:textId="77777777" w:rsidR="00174DEC" w:rsidRDefault="00174DEC" w:rsidP="00A05966">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地址</w:t>
            </w:r>
          </w:p>
        </w:tc>
      </w:tr>
      <w:tr w:rsidR="00174DEC" w14:paraId="6D925FE2" w14:textId="77777777" w:rsidTr="00A05966">
        <w:trPr>
          <w:trHeight w:val="705"/>
        </w:trPr>
        <w:tc>
          <w:tcPr>
            <w:tcW w:w="12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328B41" w14:textId="77777777" w:rsidR="00174DEC" w:rsidRDefault="00174DEC" w:rsidP="00A0596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长沙市</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51DF1"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芙蓉区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AA4E2"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芙蓉分局人口与出入境接待大厅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42F2B"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芙蓉区王家湖路火炬村2片小区对面</w:t>
            </w:r>
          </w:p>
        </w:tc>
      </w:tr>
      <w:tr w:rsidR="00174DEC" w14:paraId="585357BF"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754415"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1B185"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天心区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417A0"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天心分局人口与出入境接待大厅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B4CEF"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天心区刘家冲北路35号</w:t>
            </w:r>
          </w:p>
        </w:tc>
      </w:tr>
      <w:tr w:rsidR="00174DEC" w14:paraId="7D9C864B"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5A1C06"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1B94A"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岳麓区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E450B"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岳麓分局人口与出入境接待大厅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B85E5"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岳麓区爱民路180号</w:t>
            </w:r>
          </w:p>
        </w:tc>
      </w:tr>
      <w:tr w:rsidR="00174DEC" w14:paraId="180D30B1"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D8DEDB"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A8241"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开福区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3B37B"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开福分局人口与出入境接待大厅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9548B"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开福区刘家冲1号</w:t>
            </w:r>
          </w:p>
        </w:tc>
      </w:tr>
      <w:tr w:rsidR="00174DEC" w14:paraId="2634F6AF"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11A1C2"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776CE"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雨花区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582D1"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雨花分局人口与出入境接待大厅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87ECB"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雨花区圭塘路19号</w:t>
            </w:r>
          </w:p>
        </w:tc>
      </w:tr>
      <w:tr w:rsidR="00174DEC" w14:paraId="3F7AEBFA"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E84F3F"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4FC27"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高新区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3CF6"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高新分局人口与出入境接待大厅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16636"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高新区谷苑路260号</w:t>
            </w:r>
          </w:p>
        </w:tc>
      </w:tr>
      <w:tr w:rsidR="00174DEC" w14:paraId="3760B2EE"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BBB5CD"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A6D76"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望城区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6289A"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望城区公安局人口与出入境接待大厅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06287"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望城区望府路198号</w:t>
            </w:r>
          </w:p>
        </w:tc>
      </w:tr>
      <w:tr w:rsidR="00174DEC" w14:paraId="2779F12E"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BD1ECB"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30C6A"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长沙县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020F6"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长沙县公安局人口与出入境接待大厅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D7122"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长沙县望仙东路与黄兴大道交叉口</w:t>
            </w:r>
          </w:p>
        </w:tc>
      </w:tr>
      <w:tr w:rsidR="00174DEC" w14:paraId="025051DE"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2644A9"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4BDCB"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浏阳市</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1E9A4"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浏阳市公安局人口与出入境接待大厅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D0AB3"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浏阳市白沙路9号浏阳市公安局内</w:t>
            </w:r>
          </w:p>
        </w:tc>
      </w:tr>
      <w:tr w:rsidR="00174DEC" w14:paraId="02EF7139"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616725"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EEACE"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宁乡市</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2D50E"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宁乡市公安局人口与出入境接待大厅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422FE"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宁乡市花明北路西50米</w:t>
            </w:r>
          </w:p>
        </w:tc>
      </w:tr>
      <w:tr w:rsidR="00174DEC" w14:paraId="792A3913" w14:textId="77777777" w:rsidTr="00A05966">
        <w:trPr>
          <w:trHeight w:val="705"/>
        </w:trPr>
        <w:tc>
          <w:tcPr>
            <w:tcW w:w="12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D7506E" w14:textId="77777777" w:rsidR="00174DEC" w:rsidRDefault="00174DEC" w:rsidP="00A0596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株洲市</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552B1"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市本级</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25321"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株洲市公安局办证大厅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BD229"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株洲市珠江北路株洲市公安局</w:t>
            </w:r>
          </w:p>
        </w:tc>
      </w:tr>
      <w:tr w:rsidR="00174DEC" w14:paraId="1A1901E4"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DC7800"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479A2"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茶陵县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B0955"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茶陵县政务服务中心</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1AE50"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茶陵县政务服务中心</w:t>
            </w:r>
          </w:p>
        </w:tc>
      </w:tr>
      <w:tr w:rsidR="00174DEC" w14:paraId="45501F9D"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6A3E9A"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6B52"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炎陵县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1E64D"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炎陵县公安局办证大厅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D1D0B"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炎陵县霞阳镇井冈东路16号</w:t>
            </w:r>
          </w:p>
        </w:tc>
      </w:tr>
      <w:tr w:rsidR="00174DEC" w14:paraId="2675960D"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D9A42D"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C1988"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攸县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C3F4F"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攸县公安局办证大厅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5AFC9"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攸县东城新区迎宾大道与攸水路交汇处</w:t>
            </w:r>
          </w:p>
        </w:tc>
      </w:tr>
      <w:tr w:rsidR="00174DEC" w14:paraId="2CBF8AF4"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0A3702"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D09BE"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醴陵市</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B7279"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醴陵市公安局办证大厅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36B7D"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株洲市醴陵市来龙门街道醴陵大道</w:t>
            </w:r>
          </w:p>
        </w:tc>
      </w:tr>
      <w:tr w:rsidR="00174DEC" w14:paraId="5882C4E8"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4285BC"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167FE"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株洲县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F6E4B"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株洲县公安局办证大厅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6DFC1"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株洲县渌口镇漉浦大道25号株洲县公安局</w:t>
            </w:r>
          </w:p>
        </w:tc>
      </w:tr>
      <w:tr w:rsidR="00174DEC" w14:paraId="56140CFC" w14:textId="77777777" w:rsidTr="00A05966">
        <w:trPr>
          <w:trHeight w:val="705"/>
        </w:trPr>
        <w:tc>
          <w:tcPr>
            <w:tcW w:w="12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C8DCCD" w14:textId="77777777" w:rsidR="00174DEC" w:rsidRDefault="00174DEC" w:rsidP="00A0596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湘潭市</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B5E77"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雨湖区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3EBB3"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雨湖分局办证大厅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5FE28"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湘潭市雨湖区熙春路19号</w:t>
            </w:r>
          </w:p>
        </w:tc>
      </w:tr>
      <w:tr w:rsidR="00174DEC" w14:paraId="7B2F34A8"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431230"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D91D4"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岳塘区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05C6A"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岳塘分局办证大厅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625A6"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湘潭市岳塘区吉安路168号</w:t>
            </w:r>
          </w:p>
        </w:tc>
      </w:tr>
      <w:tr w:rsidR="00174DEC" w14:paraId="31E39395"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040BB0"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1461C"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湘潭县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BA4F3"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湘潭县公安局天易派出所</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3ACA8"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湘潭县海棠北路270号</w:t>
            </w:r>
          </w:p>
        </w:tc>
      </w:tr>
      <w:tr w:rsidR="00174DEC" w14:paraId="483045E0"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A179D9"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C2E96"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韶山市</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3DF2D"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韶山市局办证大厅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59209"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韶山市枣园路韶山市政府旁</w:t>
            </w:r>
          </w:p>
        </w:tc>
      </w:tr>
      <w:tr w:rsidR="00174DEC" w14:paraId="37367FC3"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F57DB6"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49911"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湘乡市</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0F506"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湘乡市政务中心</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4A478"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涟滨南路南岸水乡旁政务大楼湘乡市政务服务中心</w:t>
            </w:r>
          </w:p>
        </w:tc>
      </w:tr>
      <w:tr w:rsidR="00174DEC" w14:paraId="0FA4F6E4" w14:textId="77777777" w:rsidTr="00A05966">
        <w:trPr>
          <w:trHeight w:val="705"/>
        </w:trPr>
        <w:tc>
          <w:tcPr>
            <w:tcW w:w="12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D03275" w14:textId="77777777" w:rsidR="00174DEC" w:rsidRDefault="00174DEC" w:rsidP="00A0596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衡阳市</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C8B72"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珠晖区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E5F31"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珠晖公安分局出入境接待大厅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6BF48"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衡阳市珠晖区湖北路湖北里12号</w:t>
            </w:r>
          </w:p>
        </w:tc>
      </w:tr>
      <w:tr w:rsidR="00174DEC" w14:paraId="3CB68232"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A0321D"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F5F9A"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石鼓区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33AFD"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石鼓公安分局出入境接待大厅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ABD8D"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衡阳市石鼓区演武坪66栋</w:t>
            </w:r>
          </w:p>
        </w:tc>
      </w:tr>
      <w:tr w:rsidR="00174DEC" w14:paraId="65C3A45A"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AD85F1"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84DDC"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雁峰区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FCC8F"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雁峰公安分局出入境接待大厅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76968"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衡阳市雁峰区蒸阳南路</w:t>
            </w:r>
          </w:p>
        </w:tc>
      </w:tr>
      <w:tr w:rsidR="00174DEC" w14:paraId="7B86328E"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850E47"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17DC2"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蒸湘区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22549"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蒸湘公安分局出入境接待大厅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D48FF"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衡阳市蒸湘区幸福路33号</w:t>
            </w:r>
          </w:p>
        </w:tc>
      </w:tr>
      <w:tr w:rsidR="00174DEC" w14:paraId="52C1808B"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4E5C35"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44960"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南岳区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FC5D5"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南岳公安分局出入境接待大厅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5740B"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衡阳市南岳镇西街123号</w:t>
            </w:r>
          </w:p>
        </w:tc>
      </w:tr>
      <w:tr w:rsidR="00174DEC" w14:paraId="2C40B131"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6D3753"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05B65"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衡东县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F0F47"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衡东县公安分局出入境接待大厅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9EB9C"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衡东县洣水镇建材路</w:t>
            </w:r>
          </w:p>
        </w:tc>
      </w:tr>
      <w:tr w:rsidR="00174DEC" w14:paraId="3E2ADDB8"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DA5F65"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A812D"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衡南县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A933B"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衡南县公安分局出入境接待大厅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F3040"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衡南县云集镇新塘南路256号</w:t>
            </w:r>
          </w:p>
        </w:tc>
      </w:tr>
      <w:tr w:rsidR="00174DEC" w14:paraId="03037883"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88A6DA"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5A5DA"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衡山县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87FEE"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衡南县公安分局出入境接待大厅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077DF"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衡山县开云镇解放南路209号</w:t>
            </w:r>
          </w:p>
        </w:tc>
      </w:tr>
      <w:tr w:rsidR="00174DEC" w14:paraId="00F4C96E"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32EC8B"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957C2"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衡阳县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86DFD"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衡阳县公安分局出入境接待大厅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06BCF"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衡阳县西渡镇蒸阳大道261号</w:t>
            </w:r>
          </w:p>
        </w:tc>
      </w:tr>
      <w:tr w:rsidR="00174DEC" w14:paraId="15183F51"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E043A6"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0041C"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常宁市</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A6C15"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常宁市公安分局出入境接待大厅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1272B"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常宁市泉峰办事处东一环茶箭路段</w:t>
            </w:r>
          </w:p>
        </w:tc>
      </w:tr>
      <w:tr w:rsidR="00174DEC" w14:paraId="3033ED1C"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41BDB9"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83DFF"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祁东县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F26AC"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祁东县公安分局出入境接待大厅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B4F74"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祁东县洪桥街道办事处文化路56号</w:t>
            </w:r>
          </w:p>
        </w:tc>
      </w:tr>
      <w:tr w:rsidR="00174DEC" w14:paraId="3890DE96"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1C0816"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F27AE"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耒阳市</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2296F"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耒阳市公安分局出入境接待大厅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C5E78"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耒阳市金山路22号</w:t>
            </w:r>
          </w:p>
        </w:tc>
      </w:tr>
      <w:tr w:rsidR="00174DEC" w14:paraId="66E19FC9" w14:textId="77777777" w:rsidTr="00A05966">
        <w:trPr>
          <w:trHeight w:val="705"/>
        </w:trPr>
        <w:tc>
          <w:tcPr>
            <w:tcW w:w="1229" w:type="dxa"/>
            <w:vMerge w:val="restart"/>
            <w:tcBorders>
              <w:left w:val="single" w:sz="4" w:space="0" w:color="000000"/>
              <w:bottom w:val="single" w:sz="4" w:space="0" w:color="000000"/>
              <w:right w:val="single" w:sz="4" w:space="0" w:color="000000"/>
            </w:tcBorders>
            <w:shd w:val="clear" w:color="auto" w:fill="auto"/>
            <w:vAlign w:val="center"/>
          </w:tcPr>
          <w:p w14:paraId="28B7F4CA" w14:textId="77777777" w:rsidR="00174DEC" w:rsidRDefault="00174DEC" w:rsidP="00A0596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邵阳市</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6AA1F"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双清区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93EB4"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双清公安分局便民服务中心</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75842"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邵阳市双清区宝庆东路1418号</w:t>
            </w:r>
          </w:p>
        </w:tc>
      </w:tr>
      <w:tr w:rsidR="00174DEC" w14:paraId="4BBA56E4" w14:textId="77777777" w:rsidTr="00A05966">
        <w:trPr>
          <w:trHeight w:val="705"/>
        </w:trPr>
        <w:tc>
          <w:tcPr>
            <w:tcW w:w="1229" w:type="dxa"/>
            <w:vMerge/>
            <w:tcBorders>
              <w:left w:val="single" w:sz="4" w:space="0" w:color="000000"/>
              <w:bottom w:val="single" w:sz="4" w:space="0" w:color="000000"/>
              <w:right w:val="single" w:sz="4" w:space="0" w:color="000000"/>
            </w:tcBorders>
            <w:shd w:val="clear" w:color="auto" w:fill="auto"/>
            <w:vAlign w:val="center"/>
          </w:tcPr>
          <w:p w14:paraId="78BBCA9E"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8FF1E"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大祥区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FF526"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大祥公安分局便民服务中心</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C5EB7"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邵阳市大祥区西湖南路孙家山</w:t>
            </w:r>
          </w:p>
        </w:tc>
      </w:tr>
      <w:tr w:rsidR="00174DEC" w14:paraId="6FFBB5AD" w14:textId="77777777" w:rsidTr="00A05966">
        <w:trPr>
          <w:trHeight w:val="705"/>
        </w:trPr>
        <w:tc>
          <w:tcPr>
            <w:tcW w:w="1229" w:type="dxa"/>
            <w:vMerge/>
            <w:tcBorders>
              <w:left w:val="single" w:sz="4" w:space="0" w:color="000000"/>
              <w:bottom w:val="single" w:sz="4" w:space="0" w:color="000000"/>
              <w:right w:val="single" w:sz="4" w:space="0" w:color="000000"/>
            </w:tcBorders>
            <w:shd w:val="clear" w:color="auto" w:fill="auto"/>
            <w:vAlign w:val="center"/>
          </w:tcPr>
          <w:p w14:paraId="46A43C73"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FD687"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北塔区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5CF35"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北塔公安分局便民服务中心</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B201C"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邵阳市北塔区江北建材城18栋</w:t>
            </w:r>
          </w:p>
        </w:tc>
      </w:tr>
      <w:tr w:rsidR="00174DEC" w14:paraId="078A6EEB" w14:textId="77777777" w:rsidTr="00A05966">
        <w:trPr>
          <w:trHeight w:val="705"/>
        </w:trPr>
        <w:tc>
          <w:tcPr>
            <w:tcW w:w="1229" w:type="dxa"/>
            <w:vMerge/>
            <w:tcBorders>
              <w:left w:val="single" w:sz="4" w:space="0" w:color="000000"/>
              <w:bottom w:val="single" w:sz="4" w:space="0" w:color="000000"/>
              <w:right w:val="single" w:sz="4" w:space="0" w:color="000000"/>
            </w:tcBorders>
            <w:shd w:val="clear" w:color="auto" w:fill="auto"/>
            <w:vAlign w:val="center"/>
          </w:tcPr>
          <w:p w14:paraId="26759015"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52E34"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邵东县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A39B0"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邵东县公安局便民服务中心</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3E2A3"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邵东县昭阳大道新公安局</w:t>
            </w:r>
          </w:p>
        </w:tc>
      </w:tr>
      <w:tr w:rsidR="00174DEC" w14:paraId="4F2870A8" w14:textId="77777777" w:rsidTr="00A05966">
        <w:trPr>
          <w:trHeight w:val="705"/>
        </w:trPr>
        <w:tc>
          <w:tcPr>
            <w:tcW w:w="1229" w:type="dxa"/>
            <w:vMerge/>
            <w:tcBorders>
              <w:left w:val="single" w:sz="4" w:space="0" w:color="000000"/>
              <w:bottom w:val="single" w:sz="4" w:space="0" w:color="000000"/>
              <w:right w:val="single" w:sz="4" w:space="0" w:color="000000"/>
            </w:tcBorders>
            <w:shd w:val="clear" w:color="auto" w:fill="auto"/>
            <w:vAlign w:val="center"/>
          </w:tcPr>
          <w:p w14:paraId="64CDEFD5"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69CA3"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新邵县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40663"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新邵县公安局便民服务中心</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5D064"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邵阳市新邵县酿溪镇蔡锷北路中国农业银行旁</w:t>
            </w:r>
          </w:p>
        </w:tc>
      </w:tr>
      <w:tr w:rsidR="00174DEC" w14:paraId="44F0B5CA" w14:textId="77777777" w:rsidTr="00A05966">
        <w:trPr>
          <w:trHeight w:val="705"/>
        </w:trPr>
        <w:tc>
          <w:tcPr>
            <w:tcW w:w="1229" w:type="dxa"/>
            <w:vMerge/>
            <w:tcBorders>
              <w:left w:val="single" w:sz="4" w:space="0" w:color="000000"/>
              <w:bottom w:val="single" w:sz="4" w:space="0" w:color="000000"/>
              <w:right w:val="single" w:sz="4" w:space="0" w:color="000000"/>
            </w:tcBorders>
            <w:shd w:val="clear" w:color="auto" w:fill="auto"/>
            <w:vAlign w:val="center"/>
          </w:tcPr>
          <w:p w14:paraId="5D76BF30"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16C54"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邵阳县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5AED3"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邵阳县公安局便民服务中心</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0CC77"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邵阳县塘渡口镇白云路</w:t>
            </w:r>
          </w:p>
        </w:tc>
      </w:tr>
      <w:tr w:rsidR="00174DEC" w14:paraId="4C32F33D" w14:textId="77777777" w:rsidTr="00A05966">
        <w:trPr>
          <w:trHeight w:val="705"/>
        </w:trPr>
        <w:tc>
          <w:tcPr>
            <w:tcW w:w="1229" w:type="dxa"/>
            <w:vMerge/>
            <w:tcBorders>
              <w:left w:val="single" w:sz="4" w:space="0" w:color="000000"/>
              <w:bottom w:val="single" w:sz="4" w:space="0" w:color="000000"/>
              <w:right w:val="single" w:sz="4" w:space="0" w:color="000000"/>
            </w:tcBorders>
            <w:shd w:val="clear" w:color="auto" w:fill="auto"/>
            <w:vAlign w:val="center"/>
          </w:tcPr>
          <w:p w14:paraId="617AE7F0"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0CF0F"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隆回县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4495D"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隆回县公安局便民服务中心</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F699A"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隆回县桃洪镇原白里村委会</w:t>
            </w:r>
          </w:p>
        </w:tc>
      </w:tr>
      <w:tr w:rsidR="00174DEC" w14:paraId="27E4CD59" w14:textId="77777777" w:rsidTr="00A05966">
        <w:trPr>
          <w:trHeight w:val="705"/>
        </w:trPr>
        <w:tc>
          <w:tcPr>
            <w:tcW w:w="1229" w:type="dxa"/>
            <w:vMerge/>
            <w:tcBorders>
              <w:left w:val="single" w:sz="4" w:space="0" w:color="000000"/>
              <w:bottom w:val="single" w:sz="4" w:space="0" w:color="000000"/>
              <w:right w:val="single" w:sz="4" w:space="0" w:color="000000"/>
            </w:tcBorders>
            <w:shd w:val="clear" w:color="auto" w:fill="auto"/>
            <w:vAlign w:val="center"/>
          </w:tcPr>
          <w:p w14:paraId="59AA5123"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78DB8"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洞口县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4BC2A"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洞口县公安局便民服务中心</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35587"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洞口县洞口镇桔城路184号</w:t>
            </w:r>
          </w:p>
        </w:tc>
      </w:tr>
      <w:tr w:rsidR="00174DEC" w14:paraId="72662AD8" w14:textId="77777777" w:rsidTr="00A05966">
        <w:trPr>
          <w:trHeight w:val="705"/>
        </w:trPr>
        <w:tc>
          <w:tcPr>
            <w:tcW w:w="1229" w:type="dxa"/>
            <w:vMerge/>
            <w:tcBorders>
              <w:left w:val="single" w:sz="4" w:space="0" w:color="000000"/>
              <w:bottom w:val="single" w:sz="4" w:space="0" w:color="000000"/>
              <w:right w:val="single" w:sz="4" w:space="0" w:color="000000"/>
            </w:tcBorders>
            <w:shd w:val="clear" w:color="auto" w:fill="auto"/>
            <w:vAlign w:val="center"/>
          </w:tcPr>
          <w:p w14:paraId="0FA696BE"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1AE79"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绥宁县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F1B51"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绥宁县公安局便民服务中心</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7D795"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绥宁县长铺镇东正路58号（县公安局院内）</w:t>
            </w:r>
          </w:p>
        </w:tc>
      </w:tr>
      <w:tr w:rsidR="00174DEC" w14:paraId="439E9236" w14:textId="77777777" w:rsidTr="00A05966">
        <w:trPr>
          <w:trHeight w:val="705"/>
        </w:trPr>
        <w:tc>
          <w:tcPr>
            <w:tcW w:w="1229" w:type="dxa"/>
            <w:vMerge/>
            <w:tcBorders>
              <w:left w:val="single" w:sz="4" w:space="0" w:color="000000"/>
              <w:bottom w:val="single" w:sz="4" w:space="0" w:color="000000"/>
              <w:right w:val="single" w:sz="4" w:space="0" w:color="000000"/>
            </w:tcBorders>
            <w:shd w:val="clear" w:color="auto" w:fill="auto"/>
            <w:vAlign w:val="center"/>
          </w:tcPr>
          <w:p w14:paraId="548697C1"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8A78C"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新宁县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076EF"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新宁县公安局便民服务中心</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F76D5"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湖南省邵阳市新宁县金石镇古田村杨梅坳</w:t>
            </w:r>
          </w:p>
        </w:tc>
      </w:tr>
      <w:tr w:rsidR="00174DEC" w14:paraId="6C78DC15" w14:textId="77777777" w:rsidTr="00A05966">
        <w:trPr>
          <w:trHeight w:val="705"/>
        </w:trPr>
        <w:tc>
          <w:tcPr>
            <w:tcW w:w="1229" w:type="dxa"/>
            <w:vMerge/>
            <w:tcBorders>
              <w:left w:val="single" w:sz="4" w:space="0" w:color="000000"/>
              <w:bottom w:val="single" w:sz="4" w:space="0" w:color="000000"/>
              <w:right w:val="single" w:sz="4" w:space="0" w:color="000000"/>
            </w:tcBorders>
            <w:shd w:val="clear" w:color="auto" w:fill="auto"/>
            <w:vAlign w:val="center"/>
          </w:tcPr>
          <w:p w14:paraId="355BEA60"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B26AA"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城步县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70DAA"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城步县公安局便民服务中心</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41EA8"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城步县儒林镇人民路南路325号</w:t>
            </w:r>
          </w:p>
        </w:tc>
      </w:tr>
      <w:tr w:rsidR="00174DEC" w14:paraId="513982B5" w14:textId="77777777" w:rsidTr="00A05966">
        <w:trPr>
          <w:trHeight w:val="705"/>
        </w:trPr>
        <w:tc>
          <w:tcPr>
            <w:tcW w:w="1229" w:type="dxa"/>
            <w:vMerge/>
            <w:tcBorders>
              <w:left w:val="single" w:sz="4" w:space="0" w:color="000000"/>
              <w:bottom w:val="single" w:sz="4" w:space="0" w:color="000000"/>
              <w:right w:val="single" w:sz="4" w:space="0" w:color="000000"/>
            </w:tcBorders>
            <w:shd w:val="clear" w:color="auto" w:fill="auto"/>
            <w:vAlign w:val="center"/>
          </w:tcPr>
          <w:p w14:paraId="73A015A6"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B839A"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武冈市</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4A65A"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武冈市政务服务中心</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EAAC1"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武冈市春光路政务服务中心</w:t>
            </w:r>
          </w:p>
        </w:tc>
      </w:tr>
      <w:tr w:rsidR="00174DEC" w14:paraId="5F57B685" w14:textId="77777777" w:rsidTr="00A05966">
        <w:trPr>
          <w:trHeight w:val="705"/>
        </w:trPr>
        <w:tc>
          <w:tcPr>
            <w:tcW w:w="12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58365E" w14:textId="77777777" w:rsidR="00174DEC" w:rsidRDefault="00174DEC" w:rsidP="00A0596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岳阳市</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A7B1C"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岳阳楼区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1952B"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岳阳楼公安分局人口与出入境管理大厅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49513"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岳阳市北港路岳阳楼分局</w:t>
            </w:r>
          </w:p>
        </w:tc>
      </w:tr>
      <w:tr w:rsidR="00174DEC" w14:paraId="7E849663"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01E422"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9C1B2"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白石岭区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89F3C"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岳阳市白石岭公安分局人口与出入境办证大厅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184E8"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岳阳市民兴路与白石岭南路交叉口</w:t>
            </w:r>
          </w:p>
        </w:tc>
      </w:tr>
      <w:tr w:rsidR="00174DEC" w14:paraId="2B893594"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8A5990"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ABE0F"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君山区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A09A3"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君山分局人口与出入境接待大厅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070EE"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岳阳市公安局君山区公安分局</w:t>
            </w:r>
          </w:p>
        </w:tc>
      </w:tr>
      <w:tr w:rsidR="00174DEC" w14:paraId="4C0B1528"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D928E9"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34AB0"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云溪区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505D3"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岳阳市公安局云溪分局人口与出入境接待大厅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D38DC"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岳阳市云溪区文苑路2号</w:t>
            </w:r>
          </w:p>
        </w:tc>
      </w:tr>
      <w:tr w:rsidR="00174DEC" w14:paraId="160CF343"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377313"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68E0C"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屈原区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43CA7"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屈原人口与出入境办证大厅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7816C"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屈原管理区正虹东路公安局一楼西</w:t>
            </w:r>
          </w:p>
        </w:tc>
      </w:tr>
      <w:tr w:rsidR="00174DEC" w14:paraId="411BBF7F"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DD21E4"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9E56C"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临湘市</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31F8D"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临湘市政务中心公安局人口与出入境办证大厅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E2A5A"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临湘市城中北路2号</w:t>
            </w:r>
          </w:p>
        </w:tc>
      </w:tr>
      <w:tr w:rsidR="00174DEC" w14:paraId="7463868D"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8E4E44"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D6C75"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汩罗市</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6919A"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汨罗市公安局人口与出入境管理大队接待大厅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CBDA1"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汨罗市公安局</w:t>
            </w:r>
          </w:p>
        </w:tc>
      </w:tr>
      <w:tr w:rsidR="00174DEC" w14:paraId="0DD81E1B"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2DD0DA"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1F7F6"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岳阳县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27E20"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岳阳县公安局人口与出入境办证大厅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D385E"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岳阳县公安局院内</w:t>
            </w:r>
          </w:p>
        </w:tc>
      </w:tr>
      <w:tr w:rsidR="00174DEC" w14:paraId="171E4D88"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07AEE0"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CA2A3"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华容县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82A33"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华容县公安局人口与出入境接待大厅（政务中心一楼A区）</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797FB"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华容县章华镇杏花村西路</w:t>
            </w:r>
          </w:p>
        </w:tc>
      </w:tr>
      <w:tr w:rsidR="00174DEC" w14:paraId="587E6A63"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91099E"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A9025"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湘阴县 </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8B98E"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湘阴县政务服务中心一楼身份证办理2号窗口</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340EB"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湘阴县文星镇新世纪大道</w:t>
            </w:r>
          </w:p>
        </w:tc>
      </w:tr>
      <w:tr w:rsidR="00174DEC" w14:paraId="038053E1"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C42AEA"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F0967"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平江县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8AFAC"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平江县局服务处</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8520B"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平江县政务中心</w:t>
            </w:r>
          </w:p>
        </w:tc>
      </w:tr>
      <w:tr w:rsidR="00174DEC" w14:paraId="2A9AE77A" w14:textId="77777777" w:rsidTr="00A05966">
        <w:trPr>
          <w:trHeight w:val="705"/>
        </w:trPr>
        <w:tc>
          <w:tcPr>
            <w:tcW w:w="12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1E9715" w14:textId="77777777" w:rsidR="00174DEC" w:rsidRDefault="00174DEC" w:rsidP="00A0596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常德市</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6F13F"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武陵区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1D807"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武陵区政务中心</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94BBA"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常德市武陵区南坪街道龙港路733号</w:t>
            </w:r>
          </w:p>
        </w:tc>
      </w:tr>
      <w:tr w:rsidR="00174DEC" w14:paraId="3357F96F"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AF030C"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4A107"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鼎城区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24FD2"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鼎城区政务中心</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D3A08"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常德市鼎城区玉霞街道桥南市场东大门五楼政务中心</w:t>
            </w:r>
          </w:p>
        </w:tc>
      </w:tr>
      <w:tr w:rsidR="00174DEC" w14:paraId="1EECB6AC"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08D777"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ECD4A"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桃花源区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680A7"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桃花源政务中心</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2484D"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常德市桃源县桃花源镇翘望嘴街</w:t>
            </w:r>
          </w:p>
        </w:tc>
      </w:tr>
      <w:tr w:rsidR="00174DEC" w14:paraId="34114E34"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28B255"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E5C85"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西湖区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014B0"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交警大队院内户籍室</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66A85"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常德市汗水下西湖镇教育路10号</w:t>
            </w:r>
          </w:p>
        </w:tc>
      </w:tr>
      <w:tr w:rsidR="00174DEC" w14:paraId="189518FD"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F1EB39"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9A460"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西洞庭区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3D956"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西洞庭分局大厅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55F48"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常德市祝丰镇迎丰北路180号</w:t>
            </w:r>
          </w:p>
        </w:tc>
      </w:tr>
      <w:tr w:rsidR="00174DEC" w14:paraId="05B37394"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EC4E7E"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C1489"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柳叶湖区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CA0AB"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柳叶湖分局大厅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C6BE2"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常德市七里桥街道柳叶大道东段8号</w:t>
            </w:r>
          </w:p>
        </w:tc>
      </w:tr>
      <w:tr w:rsidR="00174DEC" w14:paraId="53BA5247"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65AA44"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1C0B4"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德山区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A969A"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德山分局大厅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06A49"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常德市经开区德山街道有德路148号</w:t>
            </w:r>
          </w:p>
        </w:tc>
      </w:tr>
      <w:tr w:rsidR="00174DEC" w14:paraId="4AFEDBC9"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F34CE1"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91A78"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安乡县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9596A"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安乡县政务中心</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81FF5"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常德市安乡县深柳镇安乡大道</w:t>
            </w:r>
          </w:p>
        </w:tc>
      </w:tr>
      <w:tr w:rsidR="00174DEC" w14:paraId="3E006822"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42896F"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F31E1"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汉寿县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9544F"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汉寿县政务中心</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45728"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常德市汉寿县龙阳街道龙阳中路411号</w:t>
            </w:r>
          </w:p>
        </w:tc>
      </w:tr>
      <w:tr w:rsidR="00174DEC" w14:paraId="362753FE"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A7A895"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B39DE"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澧县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7B60B"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澧县政务中心</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F86E9"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常德市澧县澧浦路澧县行政服务中心</w:t>
            </w:r>
          </w:p>
        </w:tc>
      </w:tr>
      <w:tr w:rsidR="00174DEC" w14:paraId="1C8A002B"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CDFC5C"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71B09"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临澧县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4D1EE"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临澧县政务中心</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67101"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安福镇安福镇临烽路政务中心</w:t>
            </w:r>
          </w:p>
        </w:tc>
      </w:tr>
      <w:tr w:rsidR="00174DEC" w14:paraId="10F94E52"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352C10"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855BB"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桃源县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D9A69"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桃源县政务中心</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97FD2"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桃源县漳江镇漳江南路002号</w:t>
            </w:r>
          </w:p>
        </w:tc>
      </w:tr>
      <w:tr w:rsidR="00174DEC" w14:paraId="44D43F18"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3E47A7"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F9D6C"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石门县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70435"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石门县政务中心</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96C80"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常德市石门县楚江镇黄金路001号</w:t>
            </w:r>
          </w:p>
        </w:tc>
      </w:tr>
      <w:tr w:rsidR="00174DEC" w14:paraId="363AD219"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855855"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A7BD7"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津市</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D9B1C"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津市市政务中心</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436E5"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津市市汪家桥街道津澧大道第二行政中心</w:t>
            </w:r>
          </w:p>
        </w:tc>
      </w:tr>
      <w:tr w:rsidR="00174DEC" w14:paraId="212F9118" w14:textId="77777777" w:rsidTr="00A05966">
        <w:trPr>
          <w:trHeight w:val="705"/>
        </w:trPr>
        <w:tc>
          <w:tcPr>
            <w:tcW w:w="12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9AD9EF" w14:textId="77777777" w:rsidR="00174DEC" w:rsidRDefault="00174DEC" w:rsidP="00A0596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张家界市</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758EE"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桑植县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B514A"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桑植县人口与出入境接待大厅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A71E1"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桑植县澧源镇政务大厅行政大楼</w:t>
            </w:r>
          </w:p>
        </w:tc>
      </w:tr>
      <w:tr w:rsidR="00174DEC" w14:paraId="039768DE"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DDFCB8"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4DEC2"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永定区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28FFF"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永定区人口与出入境接待大厅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AE31C"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张家界市永定区西溪坪办事处永定大道</w:t>
            </w:r>
          </w:p>
        </w:tc>
      </w:tr>
      <w:tr w:rsidR="00174DEC" w14:paraId="035F4276"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9EBFE6"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4BDAE"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慈利县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DC854"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慈利县人口与出入境接待大厅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B0BC5"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慈利县城北新区世纪大道慈利县公安局一楼东头</w:t>
            </w:r>
          </w:p>
        </w:tc>
      </w:tr>
      <w:tr w:rsidR="00174DEC" w14:paraId="1BAB3F30" w14:textId="77777777" w:rsidTr="00A05966">
        <w:trPr>
          <w:trHeight w:val="705"/>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855DB0"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82B50"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武陵源区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27800"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武陵源公安分局办证大厅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26CF8"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武陵源区公安分局</w:t>
            </w:r>
          </w:p>
        </w:tc>
      </w:tr>
      <w:tr w:rsidR="00174DEC" w14:paraId="0D4D0C48" w14:textId="77777777" w:rsidTr="00A05966">
        <w:trPr>
          <w:trHeight w:val="690"/>
        </w:trPr>
        <w:tc>
          <w:tcPr>
            <w:tcW w:w="12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A3C6CB" w14:textId="77777777" w:rsidR="00174DEC" w:rsidRDefault="00174DEC" w:rsidP="00A0596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益阳市</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E0F9F"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赫山区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A113D"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居住证受理窗口</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44021"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益阳市赫山区十洲路赫山政务中心</w:t>
            </w:r>
          </w:p>
        </w:tc>
      </w:tr>
      <w:tr w:rsidR="00174DEC" w14:paraId="52DD29B5"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DCD4E9"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0D5AC"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资阳区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1F7F6"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资阳区政务中心资阳公安分局人口与出入境窗口</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24EFD"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益阳市资阳区贺家桥路</w:t>
            </w:r>
          </w:p>
        </w:tc>
      </w:tr>
      <w:tr w:rsidR="00174DEC" w14:paraId="708B76D3"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95F0E1"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69F55"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大通湖区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B778B"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大通湖分局人口与出入境管理大队接待大厅居住证受理窗口</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5C60B"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益阳市大通湖区河坝镇大通湖大道228号</w:t>
            </w:r>
          </w:p>
        </w:tc>
      </w:tr>
      <w:tr w:rsidR="00174DEC" w14:paraId="671B890A"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5A6CE5"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06AEC"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高新区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2E8DB"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朝阳分局</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BDC9F"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益阳市金山南路273号</w:t>
            </w:r>
          </w:p>
        </w:tc>
      </w:tr>
      <w:tr w:rsidR="00174DEC" w14:paraId="171A7E41"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653733"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36EF4"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桃江县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44ECB"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桃江县政务中心人口与出入境居住证受理\发证窗口</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FBEE1"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桃江县政务中心</w:t>
            </w:r>
          </w:p>
        </w:tc>
      </w:tr>
      <w:tr w:rsidR="00174DEC" w14:paraId="3A27EC68"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6A4626"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20508"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7ED09"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人境大队居住证发放窗口</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D1FC1"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南县政务中心二楼公安窗口</w:t>
            </w:r>
          </w:p>
        </w:tc>
      </w:tr>
      <w:tr w:rsidR="00174DEC" w14:paraId="64A5DB8A"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A51B96"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0201C"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安化县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CAB1D"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安化县政务中心人口与出入境窗口</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D4250"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安化县陶澍大道政务中心</w:t>
            </w:r>
          </w:p>
        </w:tc>
      </w:tr>
      <w:tr w:rsidR="00174DEC" w14:paraId="1D031B94"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E42D3A"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7D9B8"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沅江市</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844E8"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沅江市公安局人口与出入境管理大队</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842AF"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沅江市庆云山路232号</w:t>
            </w:r>
          </w:p>
        </w:tc>
      </w:tr>
      <w:tr w:rsidR="00174DEC" w14:paraId="72949D74" w14:textId="77777777" w:rsidTr="00A05966">
        <w:trPr>
          <w:trHeight w:val="690"/>
        </w:trPr>
        <w:tc>
          <w:tcPr>
            <w:tcW w:w="12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45B4BD" w14:textId="77777777" w:rsidR="00174DEC" w:rsidRDefault="00174DEC" w:rsidP="00A0596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郴州市</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3846F"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北湖区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C84FE"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七里大道服务处</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6E8FA"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郴州市南岭大道883号</w:t>
            </w:r>
          </w:p>
        </w:tc>
      </w:tr>
      <w:tr w:rsidR="00174DEC" w14:paraId="5D10BFE1"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6954CA"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6A7B8"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苏仙区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D0B9F"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人口与出入境管理大队办证大厅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39B11"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郴州市苏仙区桔井路25号</w:t>
            </w:r>
          </w:p>
        </w:tc>
      </w:tr>
      <w:tr w:rsidR="00174DEC" w14:paraId="59665F24"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9DF95F"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49B29"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资兴市</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15214"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资兴市局人境大队114办公室</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6AF78"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资兴市政务服务中心1楼D区</w:t>
            </w:r>
          </w:p>
        </w:tc>
      </w:tr>
      <w:tr w:rsidR="00174DEC" w14:paraId="6EC5BF5D"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5CCC08"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C3495"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桂阳县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A24A0"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桂阳县公安局居住证发证窗口</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BE890"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桂阳县政务中心三楼</w:t>
            </w:r>
          </w:p>
        </w:tc>
      </w:tr>
      <w:tr w:rsidR="00174DEC" w14:paraId="1E1AB0CF"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4B57EF"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93D1E"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宜章县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AAB2D"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宜章县公安局人口与出入境接待大厅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599D1"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宜章大道新公安局</w:t>
            </w:r>
          </w:p>
        </w:tc>
      </w:tr>
      <w:tr w:rsidR="00174DEC" w14:paraId="626E31DA"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FDC36E"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EF85A"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嘉禾县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A60AC"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嘉禾县政务中心（公安窗口）</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B92DE"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嘉禾县珠泉镇建设路12号</w:t>
            </w:r>
          </w:p>
        </w:tc>
      </w:tr>
      <w:tr w:rsidR="00174DEC" w14:paraId="7EFAC7E6"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7B64EB"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B5459"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临武县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FD764"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临武县公安局身份证受理大厅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6D0F3"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临武县住建局院内</w:t>
            </w:r>
          </w:p>
        </w:tc>
      </w:tr>
      <w:tr w:rsidR="00174DEC" w14:paraId="42327D1F"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D3C9A6"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BD253"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桂东县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09F14"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出入境受理窗口</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3B5CE"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桂东县政务中心大厅B区公安窗口</w:t>
            </w:r>
          </w:p>
        </w:tc>
      </w:tr>
      <w:tr w:rsidR="00174DEC" w14:paraId="5A67ABDC"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F6ED93"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4D5AE"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安仁县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62D4F"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人口与出入境管理大队办证大厅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4F2E8"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安仁县城关镇八一东路政务中心</w:t>
            </w:r>
          </w:p>
        </w:tc>
      </w:tr>
      <w:tr w:rsidR="00174DEC" w14:paraId="61C86813"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39013E"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19E0F"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汝城县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98CED"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汝城县公安局</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03404"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汝城县卢阳镇朝阳社区文化路106号</w:t>
            </w:r>
          </w:p>
        </w:tc>
      </w:tr>
      <w:tr w:rsidR="00174DEC" w14:paraId="44053BDA"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4D8D06"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7FD24"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永兴县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71F61"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永兴服务处</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B82C8"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永兴县永兴大道371号（政务中心一楼左户政办理窗口）</w:t>
            </w:r>
          </w:p>
        </w:tc>
      </w:tr>
      <w:tr w:rsidR="00174DEC" w14:paraId="0B9DCED2" w14:textId="77777777" w:rsidTr="00A05966">
        <w:trPr>
          <w:trHeight w:val="690"/>
        </w:trPr>
        <w:tc>
          <w:tcPr>
            <w:tcW w:w="12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D5E427" w14:textId="77777777" w:rsidR="00174DEC" w:rsidRDefault="00174DEC" w:rsidP="00A0596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永州市</w:t>
            </w: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E6A5D"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冷水滩区</w:t>
            </w:r>
          </w:p>
        </w:tc>
        <w:tc>
          <w:tcPr>
            <w:tcW w:w="29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31C1E"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冷水滩区公安分局人口与出入境接待大厅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A9CCA"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冷水滩区翠竹路178号</w:t>
            </w:r>
          </w:p>
        </w:tc>
      </w:tr>
      <w:tr w:rsidR="00174DEC" w14:paraId="2C998049"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14152C"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D0C61"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零陵区</w:t>
            </w:r>
          </w:p>
        </w:tc>
        <w:tc>
          <w:tcPr>
            <w:tcW w:w="29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0C573"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零陵区公安分局人口与出入境接待大厅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388F2"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零陵区南津中路54号</w:t>
            </w:r>
          </w:p>
        </w:tc>
      </w:tr>
      <w:tr w:rsidR="00174DEC" w14:paraId="2ABB70A9"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DB383B"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8DC64"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祁阳县</w:t>
            </w:r>
          </w:p>
        </w:tc>
        <w:tc>
          <w:tcPr>
            <w:tcW w:w="29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BC190"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祁阳县公安局人口与出入境接待大厅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DBE55"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祁阳县祁阳大道和平安西路交叉口东北角</w:t>
            </w:r>
          </w:p>
        </w:tc>
      </w:tr>
      <w:tr w:rsidR="00174DEC" w14:paraId="1497E841"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DDDC8E"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339A3"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东安县</w:t>
            </w:r>
          </w:p>
        </w:tc>
        <w:tc>
          <w:tcPr>
            <w:tcW w:w="29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6D40A"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东安县公安局人口与出入境接待大厅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17BD1"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东安县东安大道189号</w:t>
            </w:r>
          </w:p>
        </w:tc>
      </w:tr>
      <w:tr w:rsidR="00174DEC" w14:paraId="56594EFC"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B5CBAC"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358F5"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双牌县</w:t>
            </w:r>
          </w:p>
        </w:tc>
        <w:tc>
          <w:tcPr>
            <w:tcW w:w="29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86FD2"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双牌县公安局人口与出入境接待大厅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68356"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双牌县双电西路62号</w:t>
            </w:r>
          </w:p>
        </w:tc>
      </w:tr>
      <w:tr w:rsidR="00174DEC" w14:paraId="27EA72CF"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380418"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1F1CB"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道县</w:t>
            </w:r>
          </w:p>
        </w:tc>
        <w:tc>
          <w:tcPr>
            <w:tcW w:w="29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5FA39"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道县公安局</w:t>
            </w:r>
            <w:r>
              <w:rPr>
                <w:rFonts w:ascii="Arial" w:eastAsia="宋体" w:hAnsi="Arial" w:cs="Arial"/>
                <w:color w:val="000000"/>
                <w:kern w:val="0"/>
                <w:sz w:val="20"/>
                <w:szCs w:val="20"/>
                <w:lang w:bidi="ar"/>
              </w:rPr>
              <w:t xml:space="preserve"> </w:t>
            </w:r>
            <w:r>
              <w:rPr>
                <w:rFonts w:ascii="宋体" w:eastAsia="宋体" w:hAnsi="宋体" w:cs="宋体" w:hint="eastAsia"/>
                <w:color w:val="000000"/>
                <w:kern w:val="0"/>
                <w:sz w:val="20"/>
                <w:szCs w:val="20"/>
                <w:lang w:bidi="ar"/>
              </w:rPr>
              <w:t>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D31C0"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道县道州北路政务服务中心一楼</w:t>
            </w:r>
          </w:p>
        </w:tc>
      </w:tr>
      <w:tr w:rsidR="00174DEC" w14:paraId="17EDF1E8"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4343CB"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C9F5B"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江华县</w:t>
            </w:r>
          </w:p>
        </w:tc>
        <w:tc>
          <w:tcPr>
            <w:tcW w:w="29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A5360"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江华县公安局人口与出入境接待大厅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D8AAD"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江华县沱江镇翠华路12号</w:t>
            </w:r>
          </w:p>
        </w:tc>
      </w:tr>
      <w:tr w:rsidR="00174DEC" w14:paraId="5C3FC56F"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6609B4"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F0F9D"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江永县</w:t>
            </w:r>
          </w:p>
        </w:tc>
        <w:tc>
          <w:tcPr>
            <w:tcW w:w="29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6CFFA"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江永县公安局人口与出入境接待大厅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590C5"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江永县潇浦镇城北路9号政务中心一楼 </w:t>
            </w:r>
          </w:p>
        </w:tc>
      </w:tr>
      <w:tr w:rsidR="00174DEC" w14:paraId="55E36626"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861482"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D8941"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新田县</w:t>
            </w:r>
          </w:p>
        </w:tc>
        <w:tc>
          <w:tcPr>
            <w:tcW w:w="29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76E24"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新田县公安局人口与出入境接待大厅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9014B"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新田县龙泉镇政务中心一楼</w:t>
            </w:r>
          </w:p>
        </w:tc>
      </w:tr>
      <w:tr w:rsidR="00174DEC" w14:paraId="4CD5F8C6"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D299B9"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0007D"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宁远县</w:t>
            </w:r>
          </w:p>
        </w:tc>
        <w:tc>
          <w:tcPr>
            <w:tcW w:w="29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F6A52"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宁远县公安局人口与出入境接待大厅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E7407"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宁远县舜陵镇泠江西路桐山派出所 </w:t>
            </w:r>
          </w:p>
        </w:tc>
      </w:tr>
      <w:tr w:rsidR="00174DEC" w14:paraId="29E01EB8"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B5A1AA"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7D984"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蓝山县</w:t>
            </w:r>
          </w:p>
        </w:tc>
        <w:tc>
          <w:tcPr>
            <w:tcW w:w="29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05FDE"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蓝山县公安局人口与出入境接待大厅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A82FF"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蓝山县塔峰镇南平路245号</w:t>
            </w:r>
          </w:p>
        </w:tc>
      </w:tr>
      <w:tr w:rsidR="00174DEC" w14:paraId="4855DEAA"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074785"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F8884"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金洞管理区</w:t>
            </w:r>
          </w:p>
        </w:tc>
        <w:tc>
          <w:tcPr>
            <w:tcW w:w="29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50990"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金洞分局人口与出入境接待大厅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CE2CE"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祁阳县金洞镇人岭街5号</w:t>
            </w:r>
          </w:p>
        </w:tc>
      </w:tr>
      <w:tr w:rsidR="00174DEC" w14:paraId="40AA936F" w14:textId="77777777" w:rsidTr="00A05966">
        <w:trPr>
          <w:trHeight w:val="690"/>
        </w:trPr>
        <w:tc>
          <w:tcPr>
            <w:tcW w:w="12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4BF3E8" w14:textId="77777777" w:rsidR="00174DEC" w:rsidRDefault="00174DEC" w:rsidP="00A0596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怀化市</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8BE14"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麻阳县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10B51"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麻阳苗族自治县公安局行政服务大厅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BD441"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麻阳苗族自治县城东新公安业务大楼A栋行政服务大厅</w:t>
            </w:r>
          </w:p>
        </w:tc>
      </w:tr>
      <w:tr w:rsidR="00174DEC" w14:paraId="3C1DEC30"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E6F0A6"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AFCA7"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靖州县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B5F53"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49FA9"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靖州县渠阳镇体育路政务服务大楼</w:t>
            </w:r>
          </w:p>
        </w:tc>
      </w:tr>
      <w:tr w:rsidR="00174DEC" w14:paraId="40B54F9B"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FAC673"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C21E3"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通道县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CE1D4"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025C2"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通道县双江镇转兵中路新公安局</w:t>
            </w:r>
          </w:p>
        </w:tc>
      </w:tr>
      <w:tr w:rsidR="00174DEC" w14:paraId="32BF011E"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BBB5C5"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8EC7A"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洪江区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50114"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人口与出入境接待大厅户政窗口</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7204E"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洪江区公安局负一楼人口与出入境办证大厅</w:t>
            </w:r>
          </w:p>
        </w:tc>
      </w:tr>
      <w:tr w:rsidR="00174DEC" w14:paraId="57FDD402"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9A98E3"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83720"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会同县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7875C"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0D23A"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会同县林城镇将军北路政务中心二楼人口与出入境大厅</w:t>
            </w:r>
          </w:p>
        </w:tc>
      </w:tr>
      <w:tr w:rsidR="00174DEC" w14:paraId="364809D6"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BB41DE"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AC621"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中方县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FA9B8"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中方县政务中心人口与出入境管理大厅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EC77E"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中方县杜鹃路20号政务中心1楼人口与出入境接待大厅</w:t>
            </w:r>
          </w:p>
        </w:tc>
      </w:tr>
      <w:tr w:rsidR="00174DEC" w14:paraId="07C89D55"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AE2126"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A7072"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洪江市</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87D64"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F0CBD"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洪江市黔城镇冰心路洪江市政务中心二楼</w:t>
            </w:r>
          </w:p>
        </w:tc>
      </w:tr>
      <w:tr w:rsidR="00174DEC" w14:paraId="3C4CFB7F"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488438"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536FB"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新晃县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AFE78"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11FC8"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新晃县晃州镇梅林路（行政中心4号楼人口与出入境接待大厅）</w:t>
            </w:r>
          </w:p>
        </w:tc>
      </w:tr>
      <w:tr w:rsidR="00174DEC" w14:paraId="61C442F9"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5907AF"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8A888"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芷江县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628DE"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AC715"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芷江侗自治县芷江镇明山南路</w:t>
            </w:r>
          </w:p>
        </w:tc>
      </w:tr>
      <w:tr w:rsidR="00174DEC" w14:paraId="5462E374"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4A3C33"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44006"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溆浦县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91BAB"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741C5"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溆浦县警予东路169号政务中心办证大厅</w:t>
            </w:r>
          </w:p>
        </w:tc>
      </w:tr>
      <w:tr w:rsidR="00174DEC" w14:paraId="7806F996"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BCBE84"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5C4F1"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辰溪县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1161C"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A11BB"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辰溪县公安局便民服务中心</w:t>
            </w:r>
          </w:p>
        </w:tc>
      </w:tr>
      <w:tr w:rsidR="00174DEC" w14:paraId="3E2DE8AB"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A1FAB6"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BDE79"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鹤城区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2B74D"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鹤城分局人口与出入境办证大厅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EDBAA"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河西市政协一楼鹤城分局人口与出入境办证大厅</w:t>
            </w:r>
          </w:p>
        </w:tc>
      </w:tr>
      <w:tr w:rsidR="00174DEC" w14:paraId="690ABC5E"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43AEC8"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4ED25"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沅陵县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A9103"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沅陵县公安局人口与出入境管理大厅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A187F"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沅陵镇龙泉路沅陵县公安局人口与出入境大厅</w:t>
            </w:r>
          </w:p>
        </w:tc>
      </w:tr>
      <w:tr w:rsidR="00174DEC" w14:paraId="56860F81" w14:textId="77777777" w:rsidTr="00A05966">
        <w:trPr>
          <w:trHeight w:val="690"/>
        </w:trPr>
        <w:tc>
          <w:tcPr>
            <w:tcW w:w="1229" w:type="dxa"/>
            <w:vMerge w:val="restart"/>
            <w:tcBorders>
              <w:left w:val="single" w:sz="4" w:space="0" w:color="000000"/>
              <w:bottom w:val="single" w:sz="4" w:space="0" w:color="000000"/>
              <w:right w:val="single" w:sz="4" w:space="0" w:color="000000"/>
            </w:tcBorders>
            <w:shd w:val="clear" w:color="auto" w:fill="auto"/>
            <w:vAlign w:val="center"/>
          </w:tcPr>
          <w:p w14:paraId="5BE94221" w14:textId="77777777" w:rsidR="00174DEC" w:rsidRDefault="00174DEC" w:rsidP="00A0596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娄底市</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ADFFB"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娄星区</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F5A8E"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娄底市公安局娄星分局人口与出入境接待大厅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1C02B"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娄底市娄星区娄星南路659号娄星公安分局一楼</w:t>
            </w:r>
          </w:p>
        </w:tc>
      </w:tr>
      <w:tr w:rsidR="00174DEC" w14:paraId="5BEBC03C" w14:textId="77777777" w:rsidTr="00A05966">
        <w:trPr>
          <w:trHeight w:val="690"/>
        </w:trPr>
        <w:tc>
          <w:tcPr>
            <w:tcW w:w="1229" w:type="dxa"/>
            <w:vMerge/>
            <w:tcBorders>
              <w:left w:val="single" w:sz="4" w:space="0" w:color="000000"/>
              <w:bottom w:val="single" w:sz="4" w:space="0" w:color="000000"/>
              <w:right w:val="single" w:sz="4" w:space="0" w:color="000000"/>
            </w:tcBorders>
            <w:shd w:val="clear" w:color="auto" w:fill="auto"/>
            <w:vAlign w:val="center"/>
          </w:tcPr>
          <w:p w14:paraId="700DB88E"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E009E"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涟源市</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A8FED"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涟源市公安局人口与出入境接待大厅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071D4"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涟源市新城路涟源市公安局一楼</w:t>
            </w:r>
          </w:p>
        </w:tc>
      </w:tr>
      <w:tr w:rsidR="00174DEC" w14:paraId="4D866331" w14:textId="77777777" w:rsidTr="00A05966">
        <w:trPr>
          <w:trHeight w:val="690"/>
        </w:trPr>
        <w:tc>
          <w:tcPr>
            <w:tcW w:w="1229" w:type="dxa"/>
            <w:vMerge/>
            <w:tcBorders>
              <w:left w:val="single" w:sz="4" w:space="0" w:color="000000"/>
              <w:bottom w:val="single" w:sz="4" w:space="0" w:color="000000"/>
              <w:right w:val="single" w:sz="4" w:space="0" w:color="000000"/>
            </w:tcBorders>
            <w:shd w:val="clear" w:color="auto" w:fill="auto"/>
            <w:vAlign w:val="center"/>
          </w:tcPr>
          <w:p w14:paraId="7E3A9F0D"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4AD16"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冷水江市</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0E61B"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冷水江市人民政府政务服务中心公安人口与出入境接待窗口</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86DBA"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冷水江市金竹西路桃源南区市政务中心</w:t>
            </w:r>
          </w:p>
        </w:tc>
      </w:tr>
      <w:tr w:rsidR="00174DEC" w14:paraId="53B4BE9F" w14:textId="77777777" w:rsidTr="00A05966">
        <w:trPr>
          <w:trHeight w:val="690"/>
        </w:trPr>
        <w:tc>
          <w:tcPr>
            <w:tcW w:w="1229" w:type="dxa"/>
            <w:vMerge/>
            <w:tcBorders>
              <w:left w:val="single" w:sz="4" w:space="0" w:color="000000"/>
              <w:bottom w:val="single" w:sz="4" w:space="0" w:color="000000"/>
              <w:right w:val="single" w:sz="4" w:space="0" w:color="000000"/>
            </w:tcBorders>
            <w:shd w:val="clear" w:color="auto" w:fill="auto"/>
            <w:vAlign w:val="center"/>
          </w:tcPr>
          <w:p w14:paraId="37983AEC"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94DB1"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新化县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676F5"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新化县人民政府政务服务中心公安人口与出入境接待窗口</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E9848"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新化县上梅镇天华南路二桥附近县政务中心一楼</w:t>
            </w:r>
          </w:p>
        </w:tc>
      </w:tr>
      <w:tr w:rsidR="00174DEC" w14:paraId="171670D5" w14:textId="77777777" w:rsidTr="00A05966">
        <w:trPr>
          <w:trHeight w:val="690"/>
        </w:trPr>
        <w:tc>
          <w:tcPr>
            <w:tcW w:w="1229" w:type="dxa"/>
            <w:vMerge/>
            <w:tcBorders>
              <w:left w:val="single" w:sz="4" w:space="0" w:color="000000"/>
              <w:bottom w:val="single" w:sz="4" w:space="0" w:color="000000"/>
              <w:right w:val="single" w:sz="4" w:space="0" w:color="000000"/>
            </w:tcBorders>
            <w:shd w:val="clear" w:color="auto" w:fill="auto"/>
            <w:vAlign w:val="center"/>
          </w:tcPr>
          <w:p w14:paraId="5801CA01"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F65F3"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双峰县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6F018"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双峰县人民政府政务服务中心公安人口与出入境接待窗口</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5BA3B"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双峰县永丰镇城中社区县政务中心一楼</w:t>
            </w:r>
          </w:p>
        </w:tc>
      </w:tr>
      <w:tr w:rsidR="00174DEC" w14:paraId="0F73634C" w14:textId="77777777" w:rsidTr="00A05966">
        <w:trPr>
          <w:trHeight w:val="690"/>
        </w:trPr>
        <w:tc>
          <w:tcPr>
            <w:tcW w:w="12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F3578C" w14:textId="77777777" w:rsidR="00174DEC" w:rsidRDefault="00174DEC" w:rsidP="00A0596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湘西州</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26A3A"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吉首市</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22124"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市局办证大厅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E3566"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吉首市社保大楼二楼</w:t>
            </w:r>
          </w:p>
        </w:tc>
      </w:tr>
      <w:tr w:rsidR="00174DEC" w14:paraId="2FFF84C2"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B51AE6"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5BD8D"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泸溪县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59573"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居住证受理窗口</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344B4"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泸溪县武溪镇政务服务中心公安办证大厅</w:t>
            </w:r>
          </w:p>
        </w:tc>
      </w:tr>
      <w:tr w:rsidR="00174DEC" w14:paraId="0426E638"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94D85F"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DA2CF"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凤凰县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BA110"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凤凰县公安局人口与出入境接待大厅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EAFB0"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凤凰县沱江镇县政府服务综合楼凤凰县公安局人口与出入境接待大厅</w:t>
            </w:r>
          </w:p>
        </w:tc>
      </w:tr>
      <w:tr w:rsidR="00174DEC" w14:paraId="70D9D3A7"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5AA418"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61DF0"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花垣县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74546"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花垣县公安局人口与出入境管理大队</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9540A"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花垣县政务服务中心四楼</w:t>
            </w:r>
          </w:p>
        </w:tc>
      </w:tr>
      <w:tr w:rsidR="00174DEC" w14:paraId="7C32373E"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99AD91"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49646"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保靖县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5EC59"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居住证办理窗口</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8E1FB"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保靖县迁陵镇政务保靖县公安局中心人口与出入境接待大厅</w:t>
            </w:r>
          </w:p>
        </w:tc>
      </w:tr>
      <w:tr w:rsidR="00174DEC" w14:paraId="449813BD"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7E364B"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59CF5"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古丈县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3484F"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人口与出入境大厅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9C85A"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古丈县白腊池26号</w:t>
            </w:r>
          </w:p>
        </w:tc>
      </w:tr>
      <w:tr w:rsidR="00174DEC" w14:paraId="50292C5C"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3A1AD8"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49A7F"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永顺县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7E5A9"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人口与出入境大厅</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250FA"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永顺县政务中心一楼</w:t>
            </w:r>
          </w:p>
        </w:tc>
      </w:tr>
      <w:tr w:rsidR="00174DEC" w14:paraId="2BB220C5" w14:textId="77777777" w:rsidTr="00A05966">
        <w:trPr>
          <w:trHeight w:val="690"/>
        </w:trPr>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979F56" w14:textId="77777777" w:rsidR="00174DEC" w:rsidRDefault="00174DEC" w:rsidP="00A05966">
            <w:pPr>
              <w:jc w:val="center"/>
              <w:rPr>
                <w:rFonts w:ascii="宋体" w:eastAsia="宋体" w:hAns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87EE3"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龙山县</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8795E"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龙山县人境大队</w:t>
            </w:r>
          </w:p>
        </w:tc>
        <w:tc>
          <w:tcPr>
            <w:tcW w:w="3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5001C" w14:textId="77777777" w:rsidR="00174DEC" w:rsidRDefault="00174DEC" w:rsidP="00A0596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龙山县政务中心一楼</w:t>
            </w:r>
          </w:p>
        </w:tc>
      </w:tr>
    </w:tbl>
    <w:p w14:paraId="6B9FDCF0" w14:textId="77777777" w:rsidR="00174DEC" w:rsidRDefault="00174DEC" w:rsidP="00174DEC"/>
    <w:p w14:paraId="6EEBC5F1" w14:textId="77777777" w:rsidR="00174DEC" w:rsidRDefault="00174DEC" w:rsidP="00174DEC">
      <w:pPr>
        <w:rPr>
          <w:b/>
          <w:bCs/>
        </w:rPr>
      </w:pPr>
    </w:p>
    <w:p w14:paraId="661597F9" w14:textId="77777777" w:rsidR="00083E62" w:rsidRDefault="00174DEC"/>
    <w:sectPr w:rsidR="00083E62" w:rsidSect="0072501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EC"/>
    <w:rsid w:val="00174DEC"/>
    <w:rsid w:val="00372308"/>
    <w:rsid w:val="00725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8D554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DEC"/>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697</Words>
  <Characters>3978</Characters>
  <Application>Microsoft Macintosh Word</Application>
  <DocSecurity>0</DocSecurity>
  <Lines>33</Lines>
  <Paragraphs>9</Paragraphs>
  <ScaleCrop>false</ScaleCrop>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2018-09-01T03:41:00Z</dcterms:created>
  <dcterms:modified xsi:type="dcterms:W3CDTF">2018-09-01T03:41:00Z</dcterms:modified>
</cp:coreProperties>
</file>